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5C" w:rsidRPr="00725B4E" w:rsidRDefault="00ED235C" w:rsidP="00ED23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5B4E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725B4E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ED235C" w:rsidRPr="00725B4E" w:rsidRDefault="00ED235C" w:rsidP="00ED235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235C" w:rsidRPr="00725B4E" w:rsidRDefault="00ED235C" w:rsidP="00ED235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25B4E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ED235C" w:rsidRPr="00725B4E" w:rsidRDefault="00ED235C" w:rsidP="00ED235C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>A:</w:t>
      </w:r>
      <w:r w:rsidRPr="00725B4E">
        <w:rPr>
          <w:rFonts w:asciiTheme="minorHAnsi" w:eastAsia="MS Mincho" w:hAnsiTheme="minorHAnsi" w:cstheme="minorHAnsi"/>
          <w:sz w:val="22"/>
          <w:szCs w:val="22"/>
        </w:rPr>
        <w:tab/>
      </w: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spacing w:before="28"/>
        <w:ind w:right="-94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725B4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la </w:t>
      </w:r>
      <w:r w:rsidRPr="00725B4E">
        <w:rPr>
          <w:rFonts w:asciiTheme="minorHAnsi" w:eastAsia="Verdana" w:hAnsiTheme="minorHAnsi" w:cstheme="minorHAnsi"/>
          <w:b/>
          <w:sz w:val="22"/>
          <w:szCs w:val="22"/>
        </w:rPr>
        <w:t>ASOCIACIÓN DE CABILDOS NASA CXHCXHA</w:t>
      </w:r>
      <w:r w:rsidRPr="00725B4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725B4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725B4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725B4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725B4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jc w:val="both"/>
        <w:rPr>
          <w:rFonts w:asciiTheme="minorHAnsi" w:hAnsiTheme="minorHAnsi" w:cstheme="minorHAnsi"/>
          <w:sz w:val="22"/>
          <w:szCs w:val="22"/>
        </w:rPr>
      </w:pPr>
      <w:r w:rsidRPr="00725B4E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ED235C" w:rsidRPr="00725B4E" w:rsidRDefault="00ED235C" w:rsidP="00ED23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35C" w:rsidRPr="00725B4E" w:rsidRDefault="00ED235C" w:rsidP="00ED235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5B4E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ED235C" w:rsidRPr="00725B4E" w:rsidRDefault="00ED235C" w:rsidP="00ED235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5B4E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725B4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ED235C" w:rsidRPr="00725B4E" w:rsidRDefault="00ED235C" w:rsidP="00ED235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ED235C" w:rsidRPr="00725B4E" w:rsidRDefault="00ED235C" w:rsidP="00ED235C">
      <w:pPr>
        <w:pStyle w:val="Prrafodelista"/>
        <w:numPr>
          <w:ilvl w:val="0"/>
          <w:numId w:val="1"/>
        </w:numPr>
        <w:spacing w:before="28"/>
        <w:ind w:right="-94"/>
        <w:jc w:val="both"/>
        <w:rPr>
          <w:rFonts w:asciiTheme="minorHAnsi" w:eastAsia="Verdana" w:hAnsiTheme="minorHAnsi" w:cstheme="minorHAnsi"/>
          <w:b/>
          <w:lang w:val="es-CO"/>
        </w:rPr>
      </w:pPr>
      <w:r w:rsidRPr="00725B4E">
        <w:rPr>
          <w:rFonts w:asciiTheme="minorHAnsi" w:hAnsiTheme="minorHAnsi" w:cstheme="minorHAnsi"/>
          <w:lang w:val="es-CO"/>
        </w:rPr>
        <w:t xml:space="preserve">No utilizamos ni tenemos previsto emplear a ninguna persona que esté, o haya estado empleada recientemente por la ONU o la </w:t>
      </w:r>
      <w:r w:rsidRPr="00725B4E">
        <w:rPr>
          <w:rFonts w:asciiTheme="minorHAnsi" w:eastAsia="Verdana" w:hAnsiTheme="minorHAnsi" w:cstheme="minorHAnsi"/>
          <w:b/>
          <w:lang w:val="es-CO"/>
        </w:rPr>
        <w:t>ASOCIACIÓN DE CABILDOS NASA CXHCXHA.</w:t>
      </w:r>
    </w:p>
    <w:p w:rsidR="00ED235C" w:rsidRPr="00725B4E" w:rsidRDefault="00ED235C" w:rsidP="00ED235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725B4E">
        <w:rPr>
          <w:rFonts w:asciiTheme="minorHAnsi" w:hAnsiTheme="minorHAnsi" w:cstheme="minorHAnsi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725B4E">
        <w:rPr>
          <w:rFonts w:asciiTheme="minorHAnsi" w:hAnsiTheme="minorHAnsi" w:cstheme="minorHAnsi"/>
          <w:i/>
          <w:color w:val="FF0000"/>
          <w:lang w:val="es-CO"/>
        </w:rPr>
        <w:t>[</w:t>
      </w:r>
      <w:r w:rsidRPr="00725B4E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ED235C" w:rsidRPr="00725B4E" w:rsidRDefault="00ED235C" w:rsidP="00ED235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725B4E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Pr="00725B4E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:rsidR="00ED235C" w:rsidRPr="00725B4E" w:rsidRDefault="00ED235C" w:rsidP="00ED23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725B4E">
        <w:rPr>
          <w:rFonts w:asciiTheme="minorHAnsi" w:eastAsia="Verdana" w:hAnsiTheme="minorHAnsi" w:cstheme="minorHAnsi"/>
          <w:b/>
          <w:sz w:val="22"/>
          <w:szCs w:val="22"/>
        </w:rPr>
        <w:t>ASOCIACIÓN DE CABILDOS NASA CXHCXHA</w:t>
      </w:r>
      <w:r w:rsidRPr="00725B4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725B4E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Estamos plenamente conscientes y reconocemos que </w:t>
      </w:r>
      <w:r w:rsidRPr="00725B4E">
        <w:rPr>
          <w:rFonts w:asciiTheme="minorHAnsi" w:eastAsia="Verdana" w:hAnsiTheme="minorHAnsi" w:cstheme="minorHAnsi"/>
          <w:b/>
          <w:sz w:val="22"/>
          <w:szCs w:val="22"/>
        </w:rPr>
        <w:t>ASOCIACIÓN DE CABILDOS NASA CXHCXHA</w:t>
      </w:r>
      <w:r w:rsidRPr="00725B4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 no tiene la obligación de aceptar esta oferta, que nos corresponde a nosotros asumir todos los costos relacionados con su preparación y presentación, y que en ningún caso será la</w:t>
      </w: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725B4E">
        <w:rPr>
          <w:rFonts w:asciiTheme="minorHAnsi" w:eastAsia="Verdana" w:hAnsiTheme="minorHAnsi" w:cstheme="minorHAnsi"/>
          <w:b/>
          <w:sz w:val="22"/>
          <w:szCs w:val="22"/>
        </w:rPr>
        <w:t>ASOCIACIÓN DE CABILDOS NASA CXHCXHA</w:t>
      </w: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  responsable o estará vinculado a dichos costos, con independencia del desarrollo y resultado de la evaluación.</w:t>
      </w: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725B4E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ED235C" w:rsidRPr="00725B4E" w:rsidRDefault="00ED235C" w:rsidP="00ED23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024253"/>
      <w:r w:rsidRPr="00725B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ED235C" w:rsidRPr="00725B4E" w:rsidRDefault="00ED235C" w:rsidP="00ED235C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ED235C" w:rsidRPr="00725B4E" w:rsidRDefault="00ED235C" w:rsidP="00ED235C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ED235C" w:rsidRPr="00725B4E" w:rsidRDefault="00ED235C" w:rsidP="00ED235C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ED235C" w:rsidRPr="00725B4E" w:rsidRDefault="00ED235C" w:rsidP="00ED235C">
      <w:pPr>
        <w:jc w:val="right"/>
        <w:rPr>
          <w:rFonts w:asciiTheme="minorHAnsi" w:eastAsia="MS Mincho" w:hAnsiTheme="minorHAnsi" w:cstheme="minorHAnsi"/>
          <w:spacing w:val="-2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D235C" w:rsidRPr="00725B4E" w:rsidTr="00C35A16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725B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25B4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ED235C" w:rsidRPr="00725B4E" w:rsidTr="00C35A16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2. Nit:</w:t>
            </w:r>
          </w:p>
        </w:tc>
      </w:tr>
      <w:tr w:rsidR="00ED235C" w:rsidRPr="00725B4E" w:rsidTr="00C35A16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725B4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ED235C" w:rsidRPr="00725B4E" w:rsidTr="00C35A16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725B4E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725B4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ED235C" w:rsidRPr="00725B4E" w:rsidTr="00C35A16">
        <w:trPr>
          <w:cantSplit/>
          <w:trHeight w:val="1425"/>
        </w:trPr>
        <w:tc>
          <w:tcPr>
            <w:tcW w:w="5000" w:type="pct"/>
          </w:tcPr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 Información sobre el representante legal del Licitante o apoderado</w:t>
            </w:r>
            <w:r w:rsidRPr="00725B4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ED235C" w:rsidRPr="00725B4E" w:rsidRDefault="00ED235C" w:rsidP="00C35A16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725B4E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ED235C" w:rsidRPr="00725B4E" w:rsidRDefault="00ED235C" w:rsidP="00C35A1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725B4E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725B4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725B4E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725B4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725B4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ED235C" w:rsidRPr="00725B4E" w:rsidTr="00C35A16">
        <w:trPr>
          <w:cantSplit/>
          <w:trHeight w:val="227"/>
        </w:trPr>
        <w:tc>
          <w:tcPr>
            <w:tcW w:w="5000" w:type="pct"/>
          </w:tcPr>
          <w:p w:rsidR="00ED235C" w:rsidRPr="00725B4E" w:rsidRDefault="00ED235C" w:rsidP="00C35A1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ED235C" w:rsidRPr="00725B4E" w:rsidTr="00C35A16">
        <w:trPr>
          <w:cantSplit/>
          <w:trHeight w:val="118"/>
        </w:trPr>
        <w:tc>
          <w:tcPr>
            <w:tcW w:w="5000" w:type="pct"/>
            <w:vAlign w:val="bottom"/>
          </w:tcPr>
          <w:p w:rsidR="00ED235C" w:rsidRPr="00725B4E" w:rsidRDefault="00ED235C" w:rsidP="00C35A1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ED235C" w:rsidRPr="00725B4E" w:rsidTr="00C35A16">
        <w:trPr>
          <w:cantSplit/>
          <w:trHeight w:val="149"/>
        </w:trPr>
        <w:tc>
          <w:tcPr>
            <w:tcW w:w="5000" w:type="pct"/>
            <w:vAlign w:val="bottom"/>
          </w:tcPr>
          <w:p w:rsidR="00ED235C" w:rsidRPr="00725B4E" w:rsidRDefault="00ED235C" w:rsidP="00C35A1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ED235C" w:rsidRPr="00725B4E" w:rsidTr="00C35A16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D235C" w:rsidRPr="00725B4E" w:rsidRDefault="00ED235C" w:rsidP="00C35A1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ED235C" w:rsidRPr="00725B4E" w:rsidTr="00C35A16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235C" w:rsidRPr="00725B4E" w:rsidRDefault="00ED235C" w:rsidP="00C35A1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ED235C" w:rsidRPr="00725B4E" w:rsidTr="00C35A1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725B4E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ED235C" w:rsidRPr="00725B4E" w:rsidTr="00C35A1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66"/>
              <w:gridCol w:w="3671"/>
              <w:gridCol w:w="4627"/>
            </w:tblGrid>
            <w:tr w:rsidR="00ED235C" w:rsidRPr="00725B4E" w:rsidTr="00C35A16">
              <w:trPr>
                <w:trHeight w:val="292"/>
              </w:trPr>
              <w:tc>
                <w:tcPr>
                  <w:tcW w:w="1072" w:type="pct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ED235C" w:rsidRPr="00725B4E" w:rsidTr="00C35A16">
              <w:trPr>
                <w:trHeight w:val="204"/>
              </w:trPr>
              <w:tc>
                <w:tcPr>
                  <w:tcW w:w="1072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ED235C" w:rsidRPr="00725B4E" w:rsidTr="00C35A16">
              <w:trPr>
                <w:trHeight w:val="204"/>
              </w:trPr>
              <w:tc>
                <w:tcPr>
                  <w:tcW w:w="1072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ED235C" w:rsidRPr="00725B4E" w:rsidTr="00C35A16">
              <w:trPr>
                <w:trHeight w:val="192"/>
              </w:trPr>
              <w:tc>
                <w:tcPr>
                  <w:tcW w:w="1072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ED235C" w:rsidRPr="00725B4E" w:rsidRDefault="00ED235C" w:rsidP="00C35A16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D235C" w:rsidRPr="00725B4E" w:rsidTr="00C35A1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ED235C" w:rsidRPr="00D04B7E" w:rsidRDefault="00ED235C" w:rsidP="00C35A16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D04B7E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D04B7E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ED235C" w:rsidRPr="00D04B7E" w:rsidRDefault="00ED235C" w:rsidP="00C35A16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D04B7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ED235C" w:rsidRPr="00725B4E" w:rsidTr="00C35A1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ED235C" w:rsidRPr="00D04B7E" w:rsidRDefault="00ED235C" w:rsidP="00C35A16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D04B7E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D04B7E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ED235C" w:rsidRPr="00D04B7E" w:rsidRDefault="00ED235C" w:rsidP="00C35A16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D04B7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ED235C" w:rsidRPr="00D04B7E" w:rsidRDefault="00ED235C" w:rsidP="00ED235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04B7E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:rsidR="00ED235C" w:rsidRPr="00D04B7E" w:rsidRDefault="00ED235C" w:rsidP="00ED235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04B7E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:rsidR="00ED235C" w:rsidRPr="00D04B7E" w:rsidRDefault="00ED235C" w:rsidP="00ED235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D04B7E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:rsidR="00ED235C" w:rsidRPr="00D04B7E" w:rsidRDefault="00ED235C" w:rsidP="00ED235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D04B7E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725B4E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ED235C" w:rsidRPr="00725B4E" w:rsidRDefault="00ED235C" w:rsidP="00ED235C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_________________________________________</w:t>
      </w:r>
    </w:p>
    <w:bookmarkEnd w:id="0"/>
    <w:p w:rsidR="00ED235C" w:rsidRPr="00725B4E" w:rsidRDefault="00ED235C" w:rsidP="00ED23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5B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725B4E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725B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D235C" w:rsidRPr="00725B4E" w:rsidRDefault="00ED235C" w:rsidP="00ED235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0"/>
      </w:tblGrid>
      <w:tr w:rsidR="00ED235C" w:rsidRPr="00725B4E" w:rsidTr="00C35A16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35C" w:rsidRPr="00725B4E" w:rsidRDefault="00ED235C" w:rsidP="00C35A1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ED235C" w:rsidRPr="00725B4E" w:rsidTr="00C35A1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D235C" w:rsidRPr="00725B4E" w:rsidRDefault="00ED235C" w:rsidP="00C35A1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725B4E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ED235C" w:rsidRPr="00725B4E" w:rsidRDefault="00ED235C" w:rsidP="00C35A1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ED235C" w:rsidRPr="00725B4E" w:rsidRDefault="00ED235C" w:rsidP="00ED23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725B4E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725B4E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725B4E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725B4E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ED235C" w:rsidRPr="00725B4E" w:rsidRDefault="00ED235C" w:rsidP="00C35A16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ED235C" w:rsidRPr="00725B4E" w:rsidRDefault="00ED235C" w:rsidP="00C35A1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25B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1 – ADQUISICION DE SEMOVIENTES</w:t>
            </w:r>
          </w:p>
          <w:tbl>
            <w:tblPr>
              <w:tblW w:w="497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2"/>
              <w:gridCol w:w="1300"/>
              <w:gridCol w:w="1666"/>
              <w:gridCol w:w="1223"/>
              <w:gridCol w:w="1594"/>
              <w:gridCol w:w="2635"/>
            </w:tblGrid>
            <w:tr w:rsidR="00ED235C" w:rsidRPr="00725B4E" w:rsidTr="00C35A16">
              <w:trPr>
                <w:trHeight w:val="22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D235C" w:rsidRPr="00725B4E" w:rsidTr="00C35A16">
              <w:trPr>
                <w:trHeight w:val="248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D235C" w:rsidRPr="00725B4E" w:rsidTr="00C35A16">
              <w:trPr>
                <w:trHeight w:val="248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D235C" w:rsidRPr="00725B4E" w:rsidTr="00C35A16">
              <w:trPr>
                <w:trHeight w:val="234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D235C" w:rsidRPr="00725B4E" w:rsidRDefault="00ED235C" w:rsidP="00C35A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235C" w:rsidRPr="00725B4E" w:rsidRDefault="00ED235C" w:rsidP="00C35A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ED235C" w:rsidRPr="00725B4E" w:rsidRDefault="00ED235C" w:rsidP="00ED23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725B4E">
              <w:rPr>
                <w:rFonts w:asciiTheme="minorHAnsi" w:hAnsiTheme="minorHAnsi" w:cstheme="minorHAnsi"/>
                <w:snapToGrid w:val="0"/>
                <w:lang w:val="es-CO"/>
              </w:rPr>
              <w:t>Certificación expedida por el cliente y copia del Contrato ó</w:t>
            </w:r>
          </w:p>
          <w:p w:rsidR="00ED235C" w:rsidRPr="00725B4E" w:rsidRDefault="00ED235C" w:rsidP="00ED23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MS Mincho" w:hAnsiTheme="minorHAnsi" w:cstheme="minorHAnsi"/>
                <w:bCs/>
                <w:lang w:val="es-CO"/>
              </w:rPr>
            </w:pPr>
            <w:r w:rsidRPr="00725B4E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ED235C" w:rsidRPr="00725B4E" w:rsidRDefault="00ED235C" w:rsidP="00C35A16">
            <w:pPr>
              <w:pStyle w:val="Prrafodelista"/>
              <w:spacing w:after="0" w:line="240" w:lineRule="auto"/>
              <w:rPr>
                <w:rFonts w:asciiTheme="minorHAnsi" w:eastAsia="MS Mincho" w:hAnsiTheme="minorHAnsi" w:cstheme="minorHAnsi"/>
                <w:bCs/>
                <w:lang w:val="es-CO"/>
              </w:rPr>
            </w:pPr>
          </w:p>
        </w:tc>
      </w:tr>
      <w:tr w:rsidR="00ED235C" w:rsidRPr="00725B4E" w:rsidTr="00C35A1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235C" w:rsidRPr="00725B4E" w:rsidRDefault="00ED235C" w:rsidP="00C35A1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ED235C" w:rsidRPr="00725B4E" w:rsidTr="00C35A1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D235C" w:rsidRPr="00725B4E" w:rsidRDefault="00ED235C" w:rsidP="00C35A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ED235C" w:rsidRPr="00725B4E" w:rsidRDefault="00ED235C" w:rsidP="00C35A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725B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D235C" w:rsidRPr="00725B4E" w:rsidRDefault="00ED235C" w:rsidP="00C35A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235C" w:rsidRPr="00725B4E" w:rsidRDefault="00ED235C" w:rsidP="00C35A1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25B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1 – ADQUISICION DE INSUMOS AGROPECUARIOS</w:t>
            </w:r>
          </w:p>
          <w:tbl>
            <w:tblPr>
              <w:tblW w:w="4972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2929"/>
              <w:gridCol w:w="1162"/>
              <w:gridCol w:w="1743"/>
              <w:gridCol w:w="1149"/>
              <w:gridCol w:w="3178"/>
            </w:tblGrid>
            <w:tr w:rsidR="00ED235C" w:rsidRPr="00725B4E" w:rsidTr="00C35A16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ED235C" w:rsidRPr="00725B4E" w:rsidTr="00C35A16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ED235C" w:rsidRPr="00725B4E" w:rsidTr="00C35A16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ED235C" w:rsidRPr="00725B4E" w:rsidRDefault="00ED235C" w:rsidP="00C35A1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25B4E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ED235C" w:rsidRPr="00725B4E" w:rsidRDefault="00ED235C" w:rsidP="00C35A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B4E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725B4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725B4E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:rsidR="00ED235C" w:rsidRPr="00725B4E" w:rsidRDefault="00ED235C" w:rsidP="00C35A1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ED235C" w:rsidRPr="00725B4E" w:rsidRDefault="00ED235C" w:rsidP="00C35A1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Modo de transporte:_____________________________________________________</w:t>
            </w:r>
          </w:p>
          <w:p w:rsidR="00ED235C" w:rsidRPr="00725B4E" w:rsidRDefault="00ED235C" w:rsidP="00C35A1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25B4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Transportista preferido, si procede:_________________________________________________</w:t>
            </w:r>
          </w:p>
          <w:p w:rsidR="00ED235C" w:rsidRPr="00725B4E" w:rsidRDefault="00ED235C" w:rsidP="00C35A1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1" w:name="_Hlk1727217"/>
      <w:bookmarkStart w:id="2" w:name="_Hlk1484080"/>
      <w:bookmarkStart w:id="3" w:name="_Hlk1484137"/>
      <w:bookmarkStart w:id="4" w:name="_Hlk531785195"/>
      <w:bookmarkStart w:id="5" w:name="_Hlk531785146"/>
      <w:bookmarkStart w:id="6" w:name="_Hlk534885213"/>
      <w:bookmarkStart w:id="7" w:name="_Hlk534381776"/>
      <w:bookmarkStart w:id="8" w:name="_Hlk535253613"/>
      <w:bookmarkStart w:id="9" w:name="_Hlk2000637"/>
    </w:p>
    <w:p w:rsidR="00ED235C" w:rsidRPr="00725B4E" w:rsidRDefault="00ED235C" w:rsidP="00ED235C">
      <w:pPr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ED235C" w:rsidRPr="00725B4E" w:rsidRDefault="00ED235C" w:rsidP="00ED235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1"/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725B4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725B4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2"/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25B4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ED235C" w:rsidRPr="00725B4E" w:rsidRDefault="00ED235C" w:rsidP="00ED235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725B4E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4"/>
    <w:bookmarkEnd w:id="5"/>
    <w:bookmarkEnd w:id="6"/>
    <w:bookmarkEnd w:id="7"/>
    <w:bookmarkEnd w:id="8"/>
    <w:bookmarkEnd w:id="9"/>
    <w:p w:rsidR="00ED235C" w:rsidRPr="00725B4E" w:rsidRDefault="00ED235C" w:rsidP="00ED23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5B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ED235C" w:rsidRPr="00725B4E" w:rsidRDefault="00ED235C" w:rsidP="00ED235C">
      <w:pPr>
        <w:jc w:val="both"/>
        <w:rPr>
          <w:rFonts w:asciiTheme="minorHAnsi" w:hAnsiTheme="minorHAnsi" w:cstheme="minorHAnsi"/>
          <w:sz w:val="22"/>
          <w:szCs w:val="22"/>
        </w:rPr>
      </w:pPr>
      <w:r w:rsidRPr="00725B4E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725B4E">
        <w:rPr>
          <w:rFonts w:asciiTheme="minorHAnsi" w:hAnsiTheme="minorHAnsi" w:cstheme="minorHAnsi"/>
          <w:sz w:val="22"/>
          <w:szCs w:val="22"/>
        </w:rPr>
        <w:br/>
      </w:r>
      <w:r w:rsidRPr="00725B4E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ED235C" w:rsidRPr="00725B4E" w:rsidRDefault="00ED235C" w:rsidP="00ED235C">
      <w:pPr>
        <w:jc w:val="both"/>
        <w:rPr>
          <w:rFonts w:asciiTheme="minorHAnsi" w:hAnsiTheme="minorHAnsi" w:cstheme="minorHAnsi"/>
          <w:sz w:val="22"/>
          <w:szCs w:val="22"/>
        </w:rPr>
      </w:pPr>
      <w:r w:rsidRPr="00725B4E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725B4E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725B4E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725B4E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ED235C" w:rsidRPr="00725B4E" w:rsidRDefault="00ED235C" w:rsidP="00ED235C">
      <w:pPr>
        <w:rPr>
          <w:rFonts w:asciiTheme="minorHAnsi" w:hAnsiTheme="minorHAnsi" w:cstheme="minorHAnsi"/>
          <w:sz w:val="22"/>
          <w:szCs w:val="22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ED235C" w:rsidRPr="00725B4E" w:rsidRDefault="00ED235C" w:rsidP="00ED235C">
      <w:pPr>
        <w:rPr>
          <w:rFonts w:asciiTheme="minorHAnsi" w:hAnsiTheme="minorHAnsi" w:cstheme="minorHAnsi"/>
          <w:sz w:val="22"/>
          <w:szCs w:val="22"/>
        </w:rPr>
      </w:pPr>
    </w:p>
    <w:p w:rsidR="002E7D2E" w:rsidRDefault="00057B1E">
      <w:bookmarkStart w:id="10" w:name="_GoBack"/>
      <w:bookmarkEnd w:id="10"/>
    </w:p>
    <w:sectPr w:rsidR="002E7D2E" w:rsidSect="00020C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1E" w:rsidRDefault="00057B1E" w:rsidP="00ED235C">
      <w:r>
        <w:separator/>
      </w:r>
    </w:p>
  </w:endnote>
  <w:endnote w:type="continuationSeparator" w:id="0">
    <w:p w:rsidR="00057B1E" w:rsidRDefault="00057B1E" w:rsidP="00ED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D9" w:rsidRPr="00E81A86" w:rsidRDefault="00057B1E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Páez Belalcázar, Edificio Nasa Çxhaçxha - Cra 3 No 6 - 23  </w:t>
    </w:r>
    <w:r>
      <w:rPr>
        <w:rFonts w:ascii="Tahoma" w:hAnsi="Tahoma"/>
        <w:i/>
        <w:sz w:val="16"/>
        <w:szCs w:val="16"/>
      </w:rPr>
      <w:t>- Calle 6 N° 3-44</w:t>
    </w:r>
  </w:p>
  <w:p w:rsidR="00C878D9" w:rsidRPr="00E81A86" w:rsidRDefault="00057B1E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  Teléfon</w:t>
    </w:r>
    <w:r>
      <w:rPr>
        <w:rFonts w:ascii="Tahoma" w:hAnsi="Tahoma"/>
        <w:i/>
        <w:sz w:val="16"/>
        <w:szCs w:val="16"/>
      </w:rPr>
      <w:t>o Cel: 321 4700820</w:t>
    </w:r>
  </w:p>
  <w:p w:rsidR="00C878D9" w:rsidRPr="00237F85" w:rsidRDefault="00057B1E" w:rsidP="004C7C24">
    <w:pPr>
      <w:pStyle w:val="Piedepgina"/>
      <w:jc w:val="center"/>
      <w:rPr>
        <w:u w:val="single"/>
      </w:rPr>
    </w:pPr>
    <w:r w:rsidRPr="00E81A86">
      <w:rPr>
        <w:rFonts w:ascii="Tahoma" w:hAnsi="Tahoma"/>
        <w:i/>
        <w:sz w:val="16"/>
        <w:szCs w:val="16"/>
      </w:rPr>
      <w:t xml:space="preserve">Email </w:t>
    </w:r>
    <w:hyperlink r:id="rId1" w:history="1">
      <w:r w:rsidRPr="00E81A86">
        <w:rPr>
          <w:rStyle w:val="Hipervnculo"/>
          <w:rFonts w:ascii="Tahoma" w:hAnsi="Tahoma"/>
          <w:i/>
          <w:sz w:val="16"/>
          <w:szCs w:val="16"/>
        </w:rPr>
        <w:t>asociaciondecabildosnasa@gmail.com</w:t>
      </w:r>
    </w:hyperlink>
    <w:r w:rsidRPr="00237F85">
      <w:rPr>
        <w:rFonts w:cs="Arial"/>
        <w:b/>
        <w:bCs/>
        <w:i/>
        <w:iCs/>
        <w:color w:val="000000"/>
        <w:sz w:val="20"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D9" w:rsidRPr="00E81A86" w:rsidRDefault="00057B1E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Páez Belalcázar, Edificio Nasa Çxhaçxha - Cra 3 No 6 - 23  </w:t>
    </w:r>
    <w:r>
      <w:rPr>
        <w:rFonts w:ascii="Tahoma" w:hAnsi="Tahoma"/>
        <w:i/>
        <w:sz w:val="16"/>
        <w:szCs w:val="16"/>
      </w:rPr>
      <w:t>- Calle 6 N° 3-44</w:t>
    </w:r>
  </w:p>
  <w:p w:rsidR="00C878D9" w:rsidRPr="00E81A86" w:rsidRDefault="00057B1E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  Teléfon</w:t>
    </w:r>
    <w:r>
      <w:rPr>
        <w:rFonts w:ascii="Tahoma" w:hAnsi="Tahoma"/>
        <w:i/>
        <w:sz w:val="16"/>
        <w:szCs w:val="16"/>
      </w:rPr>
      <w:t>o Cel: 321 4700820</w:t>
    </w:r>
  </w:p>
  <w:p w:rsidR="00C878D9" w:rsidRPr="00237F85" w:rsidRDefault="00057B1E" w:rsidP="004C7C24">
    <w:pPr>
      <w:pStyle w:val="Piedepgina"/>
      <w:jc w:val="center"/>
      <w:rPr>
        <w:u w:val="single"/>
      </w:rPr>
    </w:pPr>
    <w:r w:rsidRPr="00E81A86">
      <w:rPr>
        <w:rFonts w:ascii="Tahoma" w:hAnsi="Tahoma"/>
        <w:i/>
        <w:sz w:val="16"/>
        <w:szCs w:val="16"/>
      </w:rPr>
      <w:t xml:space="preserve">Email </w:t>
    </w:r>
    <w:hyperlink r:id="rId1" w:history="1">
      <w:r w:rsidRPr="00E81A86">
        <w:rPr>
          <w:rStyle w:val="Hipervnculo"/>
          <w:rFonts w:ascii="Tahoma" w:hAnsi="Tahoma"/>
          <w:i/>
          <w:sz w:val="16"/>
          <w:szCs w:val="16"/>
        </w:rPr>
        <w:t>asociaciondecabildosnasa@gmail.com</w:t>
      </w:r>
    </w:hyperlink>
    <w:r w:rsidRPr="00237F85">
      <w:rPr>
        <w:rFonts w:cs="Arial"/>
        <w:b/>
        <w:bCs/>
        <w:i/>
        <w:iCs/>
        <w:color w:val="000000"/>
        <w:sz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1E" w:rsidRDefault="00057B1E" w:rsidP="00ED235C">
      <w:r>
        <w:separator/>
      </w:r>
    </w:p>
  </w:footnote>
  <w:footnote w:type="continuationSeparator" w:id="0">
    <w:p w:rsidR="00057B1E" w:rsidRDefault="00057B1E" w:rsidP="00ED235C">
      <w:r>
        <w:continuationSeparator/>
      </w:r>
    </w:p>
  </w:footnote>
  <w:footnote w:id="1">
    <w:p w:rsidR="00ED235C" w:rsidRPr="007546B3" w:rsidRDefault="00ED235C" w:rsidP="00ED235C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ED235C" w:rsidRPr="007546B3" w:rsidRDefault="00ED235C" w:rsidP="00ED235C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ED235C" w:rsidRPr="006B7B2A" w:rsidRDefault="00ED235C" w:rsidP="00ED235C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D9" w:rsidRPr="0038088A" w:rsidRDefault="00057B1E" w:rsidP="004C7C24">
    <w:pPr>
      <w:pStyle w:val="Textoindependiente"/>
      <w:spacing w:after="0"/>
      <w:ind w:right="360"/>
      <w:jc w:val="center"/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</w:pPr>
    <w:sdt>
      <w:sdtPr>
        <w:rPr>
          <w:rFonts w:ascii="Century Gothic" w:eastAsia="Arial Unicode MS" w:hAnsi="Century Gothic" w:cs="Courier New"/>
          <w:bCs/>
          <w:i/>
          <w:iCs/>
          <w:sz w:val="16"/>
          <w:szCs w:val="16"/>
        </w:rPr>
        <w:id w:val="-673178924"/>
        <w:docPartObj>
          <w:docPartGallery w:val="Page Numbers (Margins)"/>
          <w:docPartUnique/>
        </w:docPartObj>
      </w:sdtPr>
      <w:sdtEndPr/>
      <w:sdtContent>
        <w:r w:rsidRPr="00D20D01">
          <w:rPr>
            <w:rFonts w:ascii="Century Gothic" w:eastAsia="Arial Unicode MS" w:hAnsi="Century Gothic" w:cs="Courier New"/>
            <w:bCs/>
            <w:i/>
            <w:iCs/>
            <w:noProof/>
            <w:sz w:val="16"/>
            <w:szCs w:val="16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E529889" wp14:editId="71B2AE10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Auto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8D9" w:rsidRDefault="00057B1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F563EB">
                                <w:rPr>
                                  <w:color w:val="FFFFFF" w:themeColor="background1"/>
                                  <w:lang w:val="es-ES"/>
                                </w:rPr>
                                <w:t>28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C878D9" w:rsidRDefault="00057B1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52988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 3" o:spid="_x0000_s1026" type="#_x0000_t13" style="position:absolute;left:0;text-align:left;margin-left:0;margin-top:0;width:45.75pt;height:32.25pt;rotation:180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jUoQIAAFU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" o:allowincell="f" adj="13609,5370" fillcolor="#c0504d" stroked="f" strokecolor="#5c83b4">
                  <v:textbox inset=",0,,0">
                    <w:txbxContent>
                      <w:p w:rsidR="00C878D9" w:rsidRDefault="00057B1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F563EB">
                          <w:rPr>
                            <w:color w:val="FFFFFF" w:themeColor="background1"/>
                            <w:lang w:val="es-ES"/>
                          </w:rPr>
                          <w:t>28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C878D9" w:rsidRDefault="00057B1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FF761E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6ECC8409" wp14:editId="36F24096">
          <wp:simplePos x="0" y="0"/>
          <wp:positionH relativeFrom="column">
            <wp:posOffset>6057900</wp:posOffset>
          </wp:positionH>
          <wp:positionV relativeFrom="paragraph">
            <wp:posOffset>-338455</wp:posOffset>
          </wp:positionV>
          <wp:extent cx="665480" cy="738505"/>
          <wp:effectExtent l="0" t="0" r="1270" b="4445"/>
          <wp:wrapNone/>
          <wp:docPr id="3" name="Imagen 3" descr="Descripción: ESCUDO SOMBRA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SOMBRA 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eastAsia="Times New Roman" w:hAnsi="Century"/>
        <w:i/>
        <w:iCs/>
        <w:noProof/>
        <w:sz w:val="16"/>
        <w:szCs w:val="16"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.75pt;margin-top:-14.05pt;width:45pt;height:45pt;z-index:251658240;visibility:visible;mso-wrap-edited:f;mso-position-horizontal-relative:text;mso-position-vertical-relative:text" wrapcoords="-100 0 -100 21502 21600 21502 21600 0 -100 0">
          <v:imagedata r:id="rId2" o:title=""/>
          <w10:wrap type="tight"/>
        </v:shape>
        <o:OLEObject Type="Embed" ProgID="Word.Picture.8" ShapeID="_x0000_s2050" DrawAspect="Content" ObjectID="_1646663733" r:id="rId3"/>
      </w:object>
    </w:r>
    <w:r w:rsidRPr="0038088A"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  <w:t>ASOCIACIÓN DE CABILD</w:t>
    </w:r>
    <w:r w:rsidRPr="0038088A"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  <w:t>OS NASA CXHACXHA</w:t>
    </w:r>
  </w:p>
  <w:p w:rsidR="00C878D9" w:rsidRPr="0038088A" w:rsidRDefault="00057B1E" w:rsidP="004C7C24">
    <w:pPr>
      <w:pStyle w:val="Textoindependiente"/>
      <w:tabs>
        <w:tab w:val="left" w:pos="820"/>
        <w:tab w:val="center" w:pos="4420"/>
      </w:tabs>
      <w:spacing w:after="0"/>
      <w:jc w:val="center"/>
      <w:rPr>
        <w:rFonts w:ascii="Century Gothic" w:eastAsia="Arial Unicode MS" w:hAnsi="Century Gothic"/>
        <w:bCs/>
        <w:i/>
        <w:iCs/>
        <w:sz w:val="16"/>
        <w:szCs w:val="16"/>
        <w:lang w:val="es-CO"/>
      </w:rPr>
    </w:pPr>
    <w:r w:rsidRPr="0038088A">
      <w:rPr>
        <w:rFonts w:ascii="Century Gothic" w:eastAsia="Arial Unicode MS" w:hAnsi="Century Gothic"/>
        <w:bCs/>
        <w:i/>
        <w:iCs/>
        <w:sz w:val="16"/>
        <w:szCs w:val="16"/>
        <w:lang w:val="es-CO"/>
      </w:rPr>
      <w:t>RESOLUCIÓN 002 DE ENERO DE 1996</w:t>
    </w:r>
  </w:p>
  <w:p w:rsidR="00C878D9" w:rsidRPr="0038088A" w:rsidRDefault="00057B1E" w:rsidP="004C7C24">
    <w:pPr>
      <w:pStyle w:val="Textoindependiente"/>
      <w:tabs>
        <w:tab w:val="left" w:pos="393"/>
        <w:tab w:val="center" w:pos="4561"/>
      </w:tabs>
      <w:spacing w:after="0"/>
      <w:jc w:val="center"/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</w:pPr>
    <w:r w:rsidRPr="0038088A"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  <w:t>NIT: 817-000-260-2</w:t>
    </w:r>
  </w:p>
  <w:p w:rsidR="00C878D9" w:rsidRPr="004C7C24" w:rsidRDefault="00057B1E" w:rsidP="004C7C24">
    <w:pPr>
      <w:pBdr>
        <w:bottom w:val="single" w:sz="6" w:space="1" w:color="auto"/>
      </w:pBdr>
      <w:jc w:val="center"/>
      <w:rPr>
        <w:b/>
        <w:sz w:val="20"/>
        <w:lang w:val="es-ES_tradnl"/>
      </w:rPr>
    </w:pPr>
    <w:r w:rsidRPr="00FE36DE">
      <w:rPr>
        <w:rFonts w:cs="Arial"/>
        <w:sz w:val="18"/>
        <w:szCs w:val="18"/>
        <w:lang w:val="es-ES_tradnl"/>
      </w:rPr>
      <w:t xml:space="preserve">LA  ASOCIACIÓN DE CABILDOS NASA ÇXHÃÇXHÃ DE   PÁEZ CAUCA, BAJO LAS FACULTADES CONFERIDAS POR EL </w:t>
    </w:r>
    <w:r w:rsidRPr="00FE36DE">
      <w:rPr>
        <w:rFonts w:cs="Arial"/>
        <w:sz w:val="18"/>
        <w:szCs w:val="18"/>
        <w:lang w:val="es-ES_tradnl"/>
      </w:rPr>
      <w:t xml:space="preserve">DERECHO MAYOR Y LA LEGISLACIÓN  INDÍGENA VIGENTE CON LA LEY 89 DE 1890, LEY 21 DE 1991 Y LA </w:t>
    </w:r>
    <w:r w:rsidRPr="00FE36DE">
      <w:rPr>
        <w:rFonts w:cs="Arial"/>
        <w:sz w:val="18"/>
        <w:szCs w:val="18"/>
        <w:lang w:val="es-ES_tradnl"/>
      </w:rPr>
      <w:t>CONSTITUCIÓN  POLÍTICA DE COLOMBIA</w:t>
    </w:r>
    <w:r>
      <w:rPr>
        <w:lang w:val="es-ES_tradn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D9" w:rsidRPr="0038088A" w:rsidRDefault="00057B1E" w:rsidP="004C7C24">
    <w:pPr>
      <w:pStyle w:val="Textoindependiente"/>
      <w:ind w:right="360"/>
      <w:jc w:val="center"/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</w:pPr>
    <w:r>
      <w:rPr>
        <w:rFonts w:ascii="Century" w:eastAsia="Times New Roman" w:hAnsi="Century"/>
        <w:i/>
        <w:iCs/>
        <w:noProof/>
        <w:sz w:val="16"/>
        <w:szCs w:val="16"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75pt;margin-top:-8.8pt;width:45pt;height:45pt;z-index:251660288;visibility:visible;mso-wrap-edited:f;mso-position-horizontal-relative:text;mso-position-vertical-relative:text" wrapcoords="-100 0 -100 21502 21600 21502 21600 0 -100 0">
          <v:imagedata r:id="rId1" o:title=""/>
          <w10:wrap type="tight"/>
        </v:shape>
        <o:OLEObject Type="Embed" ProgID="Word.Picture.8" ShapeID="_x0000_s2049" DrawAspect="Content" ObjectID="_1646663734" r:id="rId2"/>
      </w:object>
    </w:r>
    <w:r w:rsidRPr="00FF761E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0" locked="0" layoutInCell="1" allowOverlap="1" wp14:anchorId="06A482F4" wp14:editId="7040708D">
          <wp:simplePos x="0" y="0"/>
          <wp:positionH relativeFrom="column">
            <wp:posOffset>6000750</wp:posOffset>
          </wp:positionH>
          <wp:positionV relativeFrom="paragraph">
            <wp:posOffset>-214630</wp:posOffset>
          </wp:positionV>
          <wp:extent cx="665480" cy="738505"/>
          <wp:effectExtent l="0" t="0" r="1270" b="4445"/>
          <wp:wrapNone/>
          <wp:docPr id="4" name="Imagen 4" descr="Descripción: ESCUDO SOMBRA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SOMBRA 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088A"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  <w:t xml:space="preserve">ASOCIACIÓN </w:t>
    </w:r>
    <w:r w:rsidRPr="0038088A"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  <w:t>DE CABILDOS NASA CXHACXHA</w:t>
    </w:r>
  </w:p>
  <w:p w:rsidR="00C878D9" w:rsidRPr="0038088A" w:rsidRDefault="00057B1E" w:rsidP="004C7C24">
    <w:pPr>
      <w:pStyle w:val="Textoindependiente"/>
      <w:tabs>
        <w:tab w:val="left" w:pos="820"/>
        <w:tab w:val="center" w:pos="4420"/>
      </w:tabs>
      <w:jc w:val="center"/>
      <w:rPr>
        <w:rFonts w:ascii="Century Gothic" w:eastAsia="Arial Unicode MS" w:hAnsi="Century Gothic"/>
        <w:bCs/>
        <w:i/>
        <w:iCs/>
        <w:sz w:val="16"/>
        <w:szCs w:val="16"/>
        <w:lang w:val="es-CO"/>
      </w:rPr>
    </w:pPr>
    <w:r w:rsidRPr="0038088A">
      <w:rPr>
        <w:rFonts w:ascii="Century Gothic" w:eastAsia="Arial Unicode MS" w:hAnsi="Century Gothic"/>
        <w:bCs/>
        <w:i/>
        <w:iCs/>
        <w:sz w:val="16"/>
        <w:szCs w:val="16"/>
        <w:lang w:val="es-CO"/>
      </w:rPr>
      <w:t>RESOLUCIÓN 002 DE ENERO DE 1996</w:t>
    </w:r>
  </w:p>
  <w:p w:rsidR="00C878D9" w:rsidRPr="0038088A" w:rsidRDefault="00057B1E" w:rsidP="004C7C24">
    <w:pPr>
      <w:pStyle w:val="Textoindependiente"/>
      <w:tabs>
        <w:tab w:val="left" w:pos="393"/>
        <w:tab w:val="center" w:pos="4561"/>
      </w:tabs>
      <w:jc w:val="center"/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</w:pPr>
    <w:r w:rsidRPr="0038088A"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  <w:t xml:space="preserve">NIT: </w:t>
    </w:r>
    <w:r w:rsidRPr="0038088A"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  <w:t>817-000-260-2</w:t>
    </w:r>
  </w:p>
  <w:p w:rsidR="00C878D9" w:rsidRPr="00FE2A49" w:rsidRDefault="00057B1E" w:rsidP="004C7C24">
    <w:pPr>
      <w:pBdr>
        <w:bottom w:val="single" w:sz="6" w:space="1" w:color="auto"/>
      </w:pBdr>
      <w:jc w:val="center"/>
      <w:rPr>
        <w:b/>
        <w:sz w:val="20"/>
        <w:lang w:val="es-ES_tradnl"/>
      </w:rPr>
    </w:pPr>
    <w:r w:rsidRPr="00FE36DE">
      <w:rPr>
        <w:rFonts w:cs="Arial"/>
        <w:sz w:val="18"/>
        <w:szCs w:val="18"/>
        <w:lang w:val="es-ES_tradnl"/>
      </w:rPr>
      <w:t>LA  ASOCIACIÓN DE CABILDOS NASA ÇXHÃÇXHÃ DE   PÁEZ CAUCA, BAJO LAS FACULTADES CONFERIDAS POR EL DERECHO MAYOR Y LA LEGISLACIÓN  INDÍGENA VIGENTE CON LA LEY 89 DE 1890, LEY 21 DE 1</w:t>
    </w:r>
    <w:r w:rsidRPr="00FE36DE">
      <w:rPr>
        <w:rFonts w:cs="Arial"/>
        <w:sz w:val="18"/>
        <w:szCs w:val="18"/>
        <w:lang w:val="es-ES_tradnl"/>
      </w:rPr>
      <w:t>991 Y LA CONSTITUCIÓN  POLÍTICA DE COLOMBIA</w:t>
    </w:r>
    <w:r>
      <w:rPr>
        <w:lang w:val="es-ES_tradn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5C"/>
    <w:rsid w:val="00057B1E"/>
    <w:rsid w:val="00326766"/>
    <w:rsid w:val="00AC1466"/>
    <w:rsid w:val="00E2726E"/>
    <w:rsid w:val="00E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1D94C72-3037-483A-8CAC-7FBA885F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235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ED2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ED235C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,List,Bolita"/>
    <w:basedOn w:val="Normal"/>
    <w:link w:val="PrrafodelistaCar"/>
    <w:uiPriority w:val="34"/>
    <w:qFormat/>
    <w:rsid w:val="00ED2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ED23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D235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235C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styleId="Hipervnculo">
    <w:name w:val="Hyperlink"/>
    <w:unhideWhenUsed/>
    <w:rsid w:val="00ED235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D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,List Car"/>
    <w:link w:val="Prrafodelista"/>
    <w:uiPriority w:val="34"/>
    <w:qFormat/>
    <w:locked/>
    <w:rsid w:val="00ED235C"/>
    <w:rPr>
      <w:rFonts w:ascii="Calibri" w:eastAsia="Times New Roman" w:hAnsi="Calibri" w:cs="Times New Roman"/>
      <w:noProof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D235C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235C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decabildosnas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decabildosnas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1</cp:revision>
  <dcterms:created xsi:type="dcterms:W3CDTF">2020-03-25T22:48:00Z</dcterms:created>
  <dcterms:modified xsi:type="dcterms:W3CDTF">2020-03-25T22:49:00Z</dcterms:modified>
</cp:coreProperties>
</file>